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889"/>
      </w:tblGrid>
      <w:tr w:rsidR="00F456A0" w:rsidRPr="009655D7" w14:paraId="31966522" w14:textId="77777777" w:rsidTr="00F91CEF">
        <w:trPr>
          <w:trHeight w:val="3127"/>
        </w:trPr>
        <w:tc>
          <w:tcPr>
            <w:tcW w:w="2261" w:type="dxa"/>
          </w:tcPr>
          <w:p w14:paraId="06061533" w14:textId="77777777" w:rsidR="00F456A0" w:rsidRPr="009655D7" w:rsidRDefault="00F456A0" w:rsidP="00F91CEF">
            <w:pPr>
              <w:ind w:right="318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9" w:type="dxa"/>
          </w:tcPr>
          <w:p w14:paraId="3267FA21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Директору СПб ГБПОУ «Медицинский колледж № 2» </w:t>
            </w:r>
            <w:proofErr w:type="spellStart"/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Ряскину</w:t>
            </w:r>
            <w:proofErr w:type="spellEnd"/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  <w:p w14:paraId="59F38B18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Родителя (законного представителя)</w:t>
            </w:r>
          </w:p>
          <w:p w14:paraId="6F2C0004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Фамилия____________________________________________</w:t>
            </w:r>
          </w:p>
          <w:p w14:paraId="060993AA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Имя________________________________________________</w:t>
            </w:r>
          </w:p>
          <w:p w14:paraId="38729E20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Отчество____________________________________________</w:t>
            </w:r>
          </w:p>
          <w:p w14:paraId="20290266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рождения___________________________________________</w:t>
            </w:r>
          </w:p>
          <w:p w14:paraId="604DD58D" w14:textId="77777777" w:rsidR="00F456A0" w:rsidRPr="00DA4E51" w:rsidRDefault="00F456A0" w:rsidP="00F456A0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родителя (законного представителя) </w:t>
            </w:r>
          </w:p>
          <w:p w14:paraId="25065B8A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в паспорте по адресу_______________________</w:t>
            </w:r>
          </w:p>
          <w:p w14:paraId="7FF28463" w14:textId="77777777" w:rsidR="00F456A0" w:rsidRPr="00DA4E51" w:rsidRDefault="00F456A0" w:rsidP="00F456A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15CDC034" w14:textId="77777777" w:rsidR="00F456A0" w:rsidRPr="00DA4E51" w:rsidRDefault="00F456A0" w:rsidP="00F456A0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родителя (законного представителя) </w:t>
            </w:r>
          </w:p>
          <w:p w14:paraId="115356A5" w14:textId="77777777" w:rsidR="00F456A0" w:rsidRPr="00DA4E51" w:rsidRDefault="00F456A0" w:rsidP="00F456A0">
            <w:pPr>
              <w:pBdr>
                <w:bottom w:val="single" w:sz="12" w:space="1" w:color="auto"/>
              </w:pBd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телефона______________________________________</w:t>
            </w:r>
          </w:p>
          <w:p w14:paraId="452FC3EB" w14:textId="77777777" w:rsidR="00F456A0" w:rsidRPr="00DA4E51" w:rsidRDefault="00F456A0" w:rsidP="00F456A0">
            <w:pPr>
              <w:pBdr>
                <w:bottom w:val="single" w:sz="12" w:space="1" w:color="auto"/>
              </w:pBd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Паспорт, серия и № ________________ дата выдачи_______</w:t>
            </w:r>
          </w:p>
          <w:p w14:paraId="547BEF41" w14:textId="77777777" w:rsidR="00F456A0" w:rsidRPr="00DA4E51" w:rsidRDefault="00F456A0" w:rsidP="00F456A0">
            <w:pPr>
              <w:pBdr>
                <w:bottom w:val="single" w:sz="12" w:space="1" w:color="auto"/>
              </w:pBdr>
              <w:spacing w:after="0" w:line="240" w:lineRule="auto"/>
              <w:ind w:left="1416"/>
              <w:rPr>
                <w:rFonts w:ascii="Arial Narrow" w:hAnsi="Arial Narrow" w:cs="Times New Roman"/>
                <w:sz w:val="20"/>
                <w:szCs w:val="20"/>
                <w:lang w:eastAsia="ru-RU"/>
              </w:rPr>
            </w:pPr>
            <w:r w:rsidRPr="00DA4E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</w:tr>
    </w:tbl>
    <w:p w14:paraId="71B29EFE" w14:textId="77777777" w:rsidR="00F456A0" w:rsidRDefault="00F456A0" w:rsidP="00F456A0">
      <w:pPr>
        <w:spacing w:after="0"/>
        <w:jc w:val="center"/>
        <w:rPr>
          <w:rFonts w:ascii="Arial Narrow" w:eastAsiaTheme="minorEastAsia" w:hAnsi="Arial Narrow" w:cs="Times New Roman"/>
          <w:b/>
          <w:bCs/>
          <w:sz w:val="20"/>
          <w:szCs w:val="20"/>
          <w:lang w:eastAsia="ru-RU"/>
        </w:rPr>
      </w:pPr>
    </w:p>
    <w:p w14:paraId="6C8A67B6" w14:textId="77777777" w:rsidR="00F456A0" w:rsidRPr="00DA4E51" w:rsidRDefault="00F456A0" w:rsidP="00F456A0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4E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14:paraId="14B9B19F" w14:textId="77777777" w:rsidR="00F456A0" w:rsidRPr="00DA4E51" w:rsidRDefault="00F456A0" w:rsidP="00F456A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предоставить  в соответствии с главой 18 Закона Санкт-Петербурга «Социальный кодекс Санкт-Петербурга», дополнительную меру социальной поддержки по обеспечению питанием, включающую комплексный обед студенту(-</w:t>
      </w:r>
      <w:proofErr w:type="spellStart"/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ке</w:t>
      </w:r>
      <w:proofErr w:type="spellEnd"/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группы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______, _____________________________________________________________________________</w:t>
      </w:r>
    </w:p>
    <w:p w14:paraId="32DFE805" w14:textId="77777777" w:rsidR="00F456A0" w:rsidRPr="00DA4E51" w:rsidRDefault="00F456A0" w:rsidP="00F456A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Фамилия Имя Отчество </w:t>
      </w:r>
    </w:p>
    <w:p w14:paraId="52D4D7B0" w14:textId="77777777" w:rsidR="00F456A0" w:rsidRPr="00DA4E51" w:rsidRDefault="00F456A0" w:rsidP="00F456A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период 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 ______________________</w:t>
      </w:r>
      <w:r w:rsidRPr="00DA4E51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ПО_____________________</w:t>
      </w:r>
    </w:p>
    <w:p w14:paraId="4A636CE7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</w:t>
      </w:r>
      <w:proofErr w:type="spellStart"/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рождения________________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ПАСПОРТ</w:t>
      </w:r>
      <w:proofErr w:type="spellEnd"/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:</w:t>
      </w: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серия________номер</w:t>
      </w:r>
      <w:proofErr w:type="spellEnd"/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  выдан________________________________________________________________________</w:t>
      </w:r>
    </w:p>
    <w:p w14:paraId="6355BE52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выдачи_____________ регистрация в паспорте по адресу_________________________ </w:t>
      </w:r>
    </w:p>
    <w:p w14:paraId="6B7338E9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 фактического проживания</w:t>
      </w:r>
      <w:r w:rsidRPr="00DA4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14:paraId="3E5B3CC7" w14:textId="77777777" w:rsidR="00F456A0" w:rsidRPr="00DA4E51" w:rsidRDefault="00F456A0" w:rsidP="00F456A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указать адрес</w:t>
      </w:r>
    </w:p>
    <w:p w14:paraId="4D377B21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регистрация в СПб__________________________________________________________________________</w:t>
      </w:r>
    </w:p>
    <w:p w14:paraId="647B7CD9" w14:textId="77777777" w:rsidR="00F456A0" w:rsidRPr="00DA4E51" w:rsidRDefault="00F456A0" w:rsidP="00F456A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указать адрес</w:t>
      </w:r>
    </w:p>
    <w:p w14:paraId="70718531" w14:textId="5C503D24" w:rsidR="00F456A0" w:rsidRDefault="00F456A0" w:rsidP="00F456A0">
      <w:pPr>
        <w:spacing w:after="0" w:line="240" w:lineRule="auto"/>
        <w:jc w:val="center"/>
        <w:rPr>
          <w:rFonts w:ascii="Arial Narrow" w:eastAsiaTheme="minorEastAsia" w:hAnsi="Arial Narrow" w:cs="Times New Roman"/>
          <w:i/>
          <w:sz w:val="20"/>
          <w:szCs w:val="20"/>
          <w:lang w:eastAsia="ru-RU"/>
        </w:rPr>
      </w:pPr>
      <w:r>
        <w:rPr>
          <w:rFonts w:ascii="Arial Narrow" w:eastAsiaTheme="minorEastAsia" w:hAnsi="Arial Narrow" w:cs="Times New Roman"/>
          <w:b/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258BF" wp14:editId="5688E1EE">
                <wp:simplePos x="0" y="0"/>
                <wp:positionH relativeFrom="column">
                  <wp:posOffset>3253740</wp:posOffset>
                </wp:positionH>
                <wp:positionV relativeFrom="paragraph">
                  <wp:posOffset>123825</wp:posOffset>
                </wp:positionV>
                <wp:extent cx="2676525" cy="257175"/>
                <wp:effectExtent l="9525" t="6985" r="9525" b="12065"/>
                <wp:wrapNone/>
                <wp:docPr id="23316728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DA76" w14:textId="77777777" w:rsidR="00F456A0" w:rsidRPr="00DA4E51" w:rsidRDefault="00F456A0" w:rsidP="00F456A0">
                            <w:pP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DA4E5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№ ТЕЛЕФОНА</w:t>
                            </w:r>
                            <w:r w:rsidRPr="00DA4E5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 w:eastAsia="ru-RU"/>
                              </w:rPr>
                              <w:t xml:space="preserve">   </w:t>
                            </w:r>
                          </w:p>
                          <w:p w14:paraId="51D0AE31" w14:textId="77777777" w:rsidR="00F456A0" w:rsidRDefault="00F456A0" w:rsidP="00F45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58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6.2pt;margin-top:9.75pt;width:21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QFAIAACsEAAAOAAAAZHJzL2Uyb0RvYy54bWysU9tu2zAMfR+wfxD0vjgJcmmNOEWXLsOA&#10;7gJ0+wBZlm1hsqhRSuzu60fJaZpdsIdhehBEkTokD482N0Nn2FGh12ALPptMOVNWQqVtU/Avn/ev&#10;rjjzQdhKGLCq4I/K85vtyxeb3uVqDi2YSiEjEOvz3hW8DcHlWeZlqzrhJ+CUJWcN2IlAJjZZhaIn&#10;9M5k8+l0lfWAlUOQynu6vRudfJvw61rJ8LGuvQrMFJxqC2nHtJdxz7YbkTcoXKvlqQzxD1V0QltK&#10;eoa6E0GwA+rfoDotETzUYSKhy6CutVSpB+pmNv2lm4dWOJV6IXK8O9Pk/x+s/HB8cJ+QheE1DDTA&#10;1IR39yC/emZh1wrbqFtE6FslKko8i5RlvfP56Wmk2uc+gpT9e6hoyOIQIAENNXaRFeqTEToN4PFM&#10;uhoCk3Q5X61Xy/mSM0m++XI9Wy9TCpE/vXbow1sFHYuHgiMNNaGL470PsRqRP4XEZB6MrvbamGRg&#10;U+4MsqMgAezTOqH/FGYs6wt+Hev4O8Q0rT9BdDqQko3uCn51DhJ5pO2NrZLOgtBmPFPJxp54jNSN&#10;JIahHCgw8llC9UiMIoyKpR9GhxbwO2c9qbXg/ttBoOLMvLM0levZYhHlnYzFcj0nAy895aVHWElQ&#10;BQ+cjcddGL/EwaFuWso06sDCLU2y1onk56pOdZMiE/en3xMlf2mnqOc/vv0BAAD//wMAUEsDBBQA&#10;BgAIAAAAIQAxy1Cb3wAAAAkBAAAPAAAAZHJzL2Rvd25yZXYueG1sTI/BTsMwEETvSPyDtUhcELXb&#10;tKEJcSqEBKI3KAiubuwmEfY62G4a/p7lBMfVPM28rTaTs2w0IfYeJcxnApjBxuseWwlvrw/Xa2Ax&#10;KdTKejQSvk2ETX1+VqlS+xO+mHGXWkYlGEsloUtpKDmPTWecijM/GKTs4INTic7Qch3Uicqd5Qsh&#10;cu5Uj7TQqcHcd6b53B2dhPXyafyI2+z5vckPtkhXN+PjV5Dy8mK6uwWWzJT+YPjVJ3WoyWnvj6gj&#10;sxJW88WSUAqKFTACiiwrgO0l5EIAryv+/4P6BwAA//8DAFBLAQItABQABgAIAAAAIQC2gziS/gAA&#10;AOEBAAATAAAAAAAAAAAAAAAAAAAAAABbQ29udGVudF9UeXBlc10ueG1sUEsBAi0AFAAGAAgAAAAh&#10;ADj9If/WAAAAlAEAAAsAAAAAAAAAAAAAAAAALwEAAF9yZWxzLy5yZWxzUEsBAi0AFAAGAAgAAAAh&#10;AB8iExAUAgAAKwQAAA4AAAAAAAAAAAAAAAAALgIAAGRycy9lMm9Eb2MueG1sUEsBAi0AFAAGAAgA&#10;AAAhADHLUJvfAAAACQEAAA8AAAAAAAAAAAAAAAAAbgQAAGRycy9kb3ducmV2LnhtbFBLBQYAAAAA&#10;BAAEAPMAAAB6BQAAAAA=&#10;">
                <v:textbox>
                  <w:txbxContent>
                    <w:p w14:paraId="1FB3DA76" w14:textId="77777777" w:rsidR="00F456A0" w:rsidRPr="00DA4E51" w:rsidRDefault="00F456A0" w:rsidP="00F456A0">
                      <w:pP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val="en-US" w:eastAsia="ru-RU"/>
                        </w:rPr>
                      </w:pPr>
                      <w:r w:rsidRPr="00DA4E51"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eastAsia="ru-RU"/>
                        </w:rPr>
                        <w:t>№ ТЕЛЕФОНА</w:t>
                      </w:r>
                      <w:r w:rsidRPr="00DA4E51"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val="en-US" w:eastAsia="ru-RU"/>
                        </w:rPr>
                        <w:t xml:space="preserve">   </w:t>
                      </w:r>
                    </w:p>
                    <w:p w14:paraId="51D0AE31" w14:textId="77777777" w:rsidR="00F456A0" w:rsidRDefault="00F456A0" w:rsidP="00F456A0"/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Times New Roman"/>
          <w:b/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3525C" wp14:editId="6C738B7C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3152775" cy="257175"/>
                <wp:effectExtent l="9525" t="8255" r="9525" b="10795"/>
                <wp:wrapNone/>
                <wp:docPr id="19221263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B240" w14:textId="77777777" w:rsidR="00F456A0" w:rsidRPr="00DA4E51" w:rsidRDefault="00F456A0" w:rsidP="00F456A0">
                            <w:pPr>
                              <w:spacing w:after="0" w:line="360" w:lineRule="auto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bookmarkStart w:id="0" w:name="_Hlk134792302"/>
                            <w:r w:rsidRPr="00DA4E5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№ СНИЛС</w:t>
                            </w:r>
                            <w:r w:rsidRPr="00DA4E5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en-US" w:eastAsia="ru-RU"/>
                              </w:rPr>
                              <w:t xml:space="preserve">    </w:t>
                            </w:r>
                          </w:p>
                          <w:bookmarkEnd w:id="0"/>
                          <w:p w14:paraId="3984F746" w14:textId="77777777" w:rsidR="00F456A0" w:rsidRDefault="00F456A0" w:rsidP="00F45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525C" id="Надпись 2" o:spid="_x0000_s1027" type="#_x0000_t202" style="position:absolute;left:0;text-align:left;margin-left:.45pt;margin-top:10.6pt;width:24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10FwIAADIEAAAOAAAAZHJzL2Uyb0RvYy54bWysU9tu2zAMfR+wfxD0vjj24qU14hRdugwD&#10;ugvQ7QNkWbaFyaImKbGzrx8lu2l2exnmB4E0qUPy8GhzM/aKHIV1EnRJ08WSEqE51FK3Jf3yef/i&#10;ihLnma6ZAi1KehKO3myfP9sMphAZdKBqYQmCaFcMpqSd96ZIEsc70TO3ACM0BhuwPfPo2japLRsQ&#10;vVdJtly+SgawtbHAhXP4924K0m3EbxrB/cemccITVVLszcfTxrMKZ7LdsKK1zHSSz22wf+iiZ1Jj&#10;0TPUHfOMHKz8DaqX3IKDxi849Ak0jeQizoDTpMtfpnnomBFxFiTHmTNN7v/B8g/HB/PJEj++hhEX&#10;GIdw5h74V0c07DqmW3FrLQydYDUWTgNlyWBcMV8NVLvCBZBqeA81LpkdPESgsbF9YAXnJIiOCzid&#10;SRejJxx/vkzzbL3OKeEYy/J1inYowYrH28Y6/1ZAT4JRUotLjejseO/8lPqYEoo5ULLeS6WiY9tq&#10;pyw5MhTAPn4z+k9pSpOhpNd5lk8E/BViGb8/QfTSo5KV7Et6dU5iRaDtja6jzjyTarJxOqVnHgN1&#10;E4l+rEYi65nkQGsF9QmJtTAJFx8aGh3Y75QMKNqSum8HZgUl6p3G5Vynq1VQeXRW+TpDx15GqssI&#10;0xyhSuopmcydn17GwVjZdlhpkoOGW1xoIyPXT13N7aMw47bmRxSUf+nHrKenvv0BAAD//wMAUEsD&#10;BBQABgAIAAAAIQDRwH8d3AAAAAYBAAAPAAAAZHJzL2Rvd25yZXYueG1sTI7BToQwFEX3Jv5D80zc&#10;GKeABAbkMTEmGt2No9Fth3aA2L5i22Hw760rXd7cm3NPs1mMZrNyfrSEkK4SYIo6K0fqEd5eH67X&#10;wHwQJIW2pBC+lYdNe37WiFraE72oeRd6FiHka4EwhDDVnPtuUEb4lZ0Uxe5gnREhRtdz6cQpwo3m&#10;WZIU3IiR4sMgJnU/qO5zdzQI6/xp/vDPN9v3rjjoKlyV8+OXQ7y8WO5ugQW1hL8x/OpHdWij094e&#10;SXqmEaq4Q8jSDFhs86rMge0RirQE3jb8v377AwAA//8DAFBLAQItABQABgAIAAAAIQC2gziS/gAA&#10;AOEBAAATAAAAAAAAAAAAAAAAAAAAAABbQ29udGVudF9UeXBlc10ueG1sUEsBAi0AFAAGAAgAAAAh&#10;ADj9If/WAAAAlAEAAAsAAAAAAAAAAAAAAAAALwEAAF9yZWxzLy5yZWxzUEsBAi0AFAAGAAgAAAAh&#10;AHah7XQXAgAAMgQAAA4AAAAAAAAAAAAAAAAALgIAAGRycy9lMm9Eb2MueG1sUEsBAi0AFAAGAAgA&#10;AAAhANHAfx3cAAAABgEAAA8AAAAAAAAAAAAAAAAAcQQAAGRycy9kb3ducmV2LnhtbFBLBQYAAAAA&#10;BAAEAPMAAAB6BQAAAAA=&#10;">
                <v:textbox>
                  <w:txbxContent>
                    <w:p w14:paraId="12AAB240" w14:textId="77777777" w:rsidR="00F456A0" w:rsidRPr="00DA4E51" w:rsidRDefault="00F456A0" w:rsidP="00F456A0">
                      <w:pPr>
                        <w:spacing w:after="0" w:line="360" w:lineRule="auto"/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val="en-US" w:eastAsia="ru-RU"/>
                        </w:rPr>
                      </w:pPr>
                      <w:bookmarkStart w:id="1" w:name="_Hlk134792302"/>
                      <w:r w:rsidRPr="00DA4E51"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eastAsia="ru-RU"/>
                        </w:rPr>
                        <w:t>№ СНИЛС</w:t>
                      </w:r>
                      <w:r w:rsidRPr="00DA4E51">
                        <w:rPr>
                          <w:rFonts w:ascii="Times New Roman" w:eastAsiaTheme="minorEastAsia" w:hAnsi="Times New Roman" w:cs="Times New Roman"/>
                          <w:b/>
                          <w:bCs/>
                          <w:iCs/>
                          <w:sz w:val="20"/>
                          <w:szCs w:val="20"/>
                          <w:lang w:val="en-US" w:eastAsia="ru-RU"/>
                        </w:rPr>
                        <w:t xml:space="preserve">    </w:t>
                      </w:r>
                    </w:p>
                    <w:bookmarkEnd w:id="1"/>
                    <w:p w14:paraId="3984F746" w14:textId="77777777" w:rsidR="00F456A0" w:rsidRDefault="00F456A0" w:rsidP="00F456A0"/>
                  </w:txbxContent>
                </v:textbox>
              </v:shape>
            </w:pict>
          </mc:Fallback>
        </mc:AlternateContent>
      </w:r>
    </w:p>
    <w:p w14:paraId="4E0FAC60" w14:textId="77777777" w:rsidR="00F456A0" w:rsidRPr="00EE4F9D" w:rsidRDefault="00F456A0" w:rsidP="00F456A0">
      <w:pPr>
        <w:tabs>
          <w:tab w:val="center" w:pos="4677"/>
          <w:tab w:val="left" w:pos="5130"/>
        </w:tabs>
        <w:spacing w:after="0"/>
        <w:rPr>
          <w:rFonts w:ascii="Arial Narrow" w:eastAsiaTheme="minorEastAsia" w:hAnsi="Arial Narrow" w:cs="Times New Roman"/>
          <w:iCs/>
          <w:sz w:val="20"/>
          <w:szCs w:val="20"/>
          <w:lang w:eastAsia="ru-RU"/>
        </w:rPr>
      </w:pPr>
      <w:r>
        <w:rPr>
          <w:rFonts w:ascii="Arial Narrow" w:eastAsiaTheme="minorEastAsia" w:hAnsi="Arial Narrow" w:cs="Times New Roman"/>
          <w:i/>
          <w:sz w:val="20"/>
          <w:szCs w:val="20"/>
          <w:lang w:eastAsia="ru-RU"/>
        </w:rPr>
        <w:tab/>
      </w:r>
      <w:r>
        <w:rPr>
          <w:rFonts w:ascii="Arial Narrow" w:eastAsiaTheme="minorEastAsia" w:hAnsi="Arial Narrow" w:cs="Times New Roman"/>
          <w:i/>
          <w:sz w:val="20"/>
          <w:szCs w:val="20"/>
          <w:lang w:eastAsia="ru-RU"/>
        </w:rPr>
        <w:tab/>
      </w:r>
    </w:p>
    <w:p w14:paraId="4A54B737" w14:textId="77777777" w:rsidR="00F456A0" w:rsidRDefault="00F456A0" w:rsidP="00F456A0">
      <w:pPr>
        <w:tabs>
          <w:tab w:val="center" w:pos="4677"/>
          <w:tab w:val="left" w:pos="5130"/>
        </w:tabs>
        <w:spacing w:after="0"/>
        <w:rPr>
          <w:rFonts w:ascii="Arial Narrow" w:eastAsiaTheme="minorEastAsia" w:hAnsi="Arial Narrow" w:cs="Times New Roman"/>
          <w:i/>
          <w:sz w:val="20"/>
          <w:szCs w:val="20"/>
          <w:lang w:eastAsia="ru-RU"/>
        </w:rPr>
      </w:pPr>
    </w:p>
    <w:p w14:paraId="2F0598BD" w14:textId="77777777" w:rsidR="00F456A0" w:rsidRPr="00DA4E51" w:rsidRDefault="00F456A0" w:rsidP="00F45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связи с тем, что обучающийся относится к категории граждан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в размере 100 процентов его стоимости (написать категорию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перечень льготных документов)</w:t>
      </w:r>
    </w:p>
    <w:p w14:paraId="04C169C0" w14:textId="77777777" w:rsidR="00F456A0" w:rsidRPr="009655D7" w:rsidRDefault="00F456A0" w:rsidP="00F456A0">
      <w:pPr>
        <w:spacing w:after="0" w:line="360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ru-RU"/>
        </w:rPr>
      </w:pPr>
      <w:r w:rsidRPr="009655D7">
        <w:rPr>
          <w:rFonts w:ascii="Arial Narrow" w:eastAsiaTheme="minorEastAsia" w:hAnsi="Arial Narrow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Theme="minorEastAsia" w:hAnsi="Arial Narrow" w:cs="Times New Roman"/>
          <w:sz w:val="20"/>
          <w:szCs w:val="20"/>
          <w:lang w:eastAsia="ru-RU"/>
        </w:rPr>
        <w:t>_</w:t>
      </w:r>
    </w:p>
    <w:p w14:paraId="0B028B1F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РОДИТЕЛЬ (ЗАКОННЫЙ ПРЕДСТАВИТЕЛЬ) ПРОИНФОРМИРОВАН ОБРАЗОВАТЕЛЬНЫМ УЧРЕЖДЕНИЕМ:</w:t>
      </w:r>
    </w:p>
    <w:p w14:paraId="7B9FE9B8" w14:textId="77777777" w:rsidR="00F456A0" w:rsidRPr="00DA4E51" w:rsidRDefault="00F456A0" w:rsidP="00F45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о праве подать заявление на предоставление дополнительной меры социальной поддержки по обеспечению питанием в следующем учебном году в 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МАЕ</w:t>
      </w: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соответствующего календарного года;</w:t>
      </w:r>
    </w:p>
    <w:p w14:paraId="40D6204B" w14:textId="77777777" w:rsidR="00F456A0" w:rsidRPr="00DA4E51" w:rsidRDefault="00F456A0" w:rsidP="00F45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дополнительная мера социальной поддержки по обеспечению питанием предоставляется, начиная с месяца, следующего за месяцем подачи заявление, если заявление подано 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ДО 20 ЧИСЛА</w:t>
      </w: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текущего месяца;</w:t>
      </w:r>
    </w:p>
    <w:p w14:paraId="71A1BF2D" w14:textId="77777777" w:rsidR="00F456A0" w:rsidRPr="00DA4E51" w:rsidRDefault="00F456A0" w:rsidP="00F45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14:paraId="65300AB2" w14:textId="77777777" w:rsidR="00F456A0" w:rsidRPr="009655D7" w:rsidRDefault="00F456A0" w:rsidP="00F456A0">
      <w:pPr>
        <w:spacing w:after="0" w:line="240" w:lineRule="auto"/>
        <w:ind w:firstLine="708"/>
        <w:rPr>
          <w:rFonts w:ascii="Arial Narrow" w:eastAsiaTheme="minorEastAsia" w:hAnsi="Arial Narrow" w:cs="Times New Roman"/>
          <w:sz w:val="20"/>
          <w:szCs w:val="20"/>
          <w:lang w:eastAsia="ru-RU"/>
        </w:rPr>
      </w:pPr>
      <w:r w:rsidRPr="00DA4E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Предъявлен документ, подтверждающий право представить интересы несовершеннолетнего 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(</w:t>
      </w:r>
      <w:r w:rsidRPr="00DA4E51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для сирот</w:t>
      </w:r>
      <w:r w:rsidRPr="00DA4E5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)</w:t>
      </w:r>
      <w:r w:rsidRPr="009655D7">
        <w:rPr>
          <w:rFonts w:ascii="Arial Narrow" w:eastAsiaTheme="minorEastAsia" w:hAnsi="Arial Narrow" w:cs="Times New Roman"/>
          <w:sz w:val="20"/>
          <w:szCs w:val="20"/>
          <w:lang w:eastAsia="ru-RU"/>
        </w:rPr>
        <w:t xml:space="preserve"> _____________________________________________________________________________</w:t>
      </w:r>
    </w:p>
    <w:p w14:paraId="7F17377C" w14:textId="77777777" w:rsidR="00F456A0" w:rsidRPr="00DA4E51" w:rsidRDefault="00F456A0" w:rsidP="00F456A0">
      <w:pPr>
        <w:spacing w:after="0" w:line="240" w:lineRule="auto"/>
        <w:ind w:firstLine="708"/>
        <w:jc w:val="center"/>
        <w:rPr>
          <w:rFonts w:ascii="Arial Narrow" w:eastAsiaTheme="minorEastAsia" w:hAnsi="Arial Narrow" w:cs="Times New Roman"/>
          <w:i/>
          <w:sz w:val="18"/>
          <w:szCs w:val="18"/>
          <w:lang w:eastAsia="ru-RU"/>
        </w:rPr>
      </w:pPr>
      <w:r w:rsidRPr="00DA4E51">
        <w:rPr>
          <w:rFonts w:ascii="Arial Narrow" w:eastAsiaTheme="minorEastAsia" w:hAnsi="Arial Narrow" w:cs="Times New Roman"/>
          <w:i/>
          <w:sz w:val="18"/>
          <w:szCs w:val="18"/>
          <w:lang w:eastAsia="ru-RU"/>
        </w:rPr>
        <w:t>наименование и реквизиты документа</w:t>
      </w:r>
    </w:p>
    <w:p w14:paraId="38B894AC" w14:textId="77777777" w:rsidR="00F456A0" w:rsidRPr="00DA4E51" w:rsidRDefault="00F456A0" w:rsidP="00F456A0">
      <w:pPr>
        <w:spacing w:after="0" w:line="240" w:lineRule="auto"/>
        <w:ind w:firstLine="708"/>
        <w:jc w:val="center"/>
        <w:rPr>
          <w:rFonts w:ascii="Arial Narrow" w:eastAsiaTheme="minorEastAsia" w:hAnsi="Arial Narrow" w:cs="Times New Roman"/>
          <w:i/>
          <w:sz w:val="18"/>
          <w:szCs w:val="18"/>
          <w:lang w:eastAsia="ru-RU"/>
        </w:rPr>
      </w:pPr>
    </w:p>
    <w:p w14:paraId="1C2C5172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827CC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Согласие на обработку персональных данных</w:t>
      </w: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________________________________</w:t>
      </w:r>
    </w:p>
    <w:p w14:paraId="6B3D3669" w14:textId="77777777" w:rsidR="00F456A0" w:rsidRPr="00DA4E51" w:rsidRDefault="00F456A0" w:rsidP="00F456A0">
      <w:pPr>
        <w:tabs>
          <w:tab w:val="left" w:pos="7093"/>
        </w:tabs>
        <w:spacing w:after="0" w:line="240" w:lineRule="auto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подпись </w:t>
      </w:r>
    </w:p>
    <w:p w14:paraId="265D5C99" w14:textId="77777777" w:rsidR="00F456A0" w:rsidRPr="00DA4E51" w:rsidRDefault="00F456A0" w:rsidP="00F456A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 /__________________________________________/ _______________________________</w:t>
      </w: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Pr="00DA4E51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</w:t>
      </w:r>
    </w:p>
    <w:p w14:paraId="66B61632" w14:textId="77777777" w:rsidR="00F456A0" w:rsidRPr="00DA4E51" w:rsidRDefault="00F456A0" w:rsidP="00F456A0">
      <w:pPr>
        <w:tabs>
          <w:tab w:val="left" w:pos="7834"/>
        </w:tabs>
        <w:spacing w:after="0" w:line="240" w:lineRule="auto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</w:t>
      </w: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подпись </w:t>
      </w:r>
      <w:r w:rsidRPr="00DA4E51">
        <w:rPr>
          <w:rFonts w:ascii="Times New Roman" w:eastAsiaTheme="minorEastAsia" w:hAnsi="Times New Roman" w:cs="Times New Roman"/>
          <w:b/>
          <w:bCs/>
          <w:i/>
          <w:sz w:val="18"/>
          <w:szCs w:val="18"/>
          <w:lang w:eastAsia="ru-RU"/>
        </w:rPr>
        <w:t xml:space="preserve"> </w:t>
      </w:r>
      <w:r w:rsidRPr="00DA4E51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</w:t>
      </w:r>
      <w:r w:rsidRPr="00DA4E5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расшифровка подписи Ф.И.О.</w:t>
      </w:r>
      <w:r w:rsidRPr="00DA4E5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ab/>
        <w:t xml:space="preserve">    Дата</w:t>
      </w:r>
    </w:p>
    <w:p w14:paraId="727E7A57" w14:textId="68DC548F" w:rsidR="00F456A0" w:rsidRPr="00DA4E51" w:rsidRDefault="00F456A0" w:rsidP="00F456A0">
      <w:pPr>
        <w:tabs>
          <w:tab w:val="left" w:pos="7834"/>
        </w:tabs>
        <w:spacing w:after="0" w:line="240" w:lineRule="auto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B4506" wp14:editId="44C8DD3D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6196330" cy="26670"/>
                <wp:effectExtent l="19050" t="26035" r="23495" b="23495"/>
                <wp:wrapNone/>
                <wp:docPr id="31787950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26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1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9.15pt;width:487.9pt;height: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+vgEAAFsDAAAOAAAAZHJzL2Uyb0RvYy54bWysU8Fu2zAMvQ/YPwi6L7YTIOuMOD2k6y7d&#10;FqDdBzCybAuTRYFUYufvJ6lJVmy3YT4IlEg+Pj7Sm/t5tOKkiQ26RlaLUgrtFLbG9Y388fL44U4K&#10;DuBasOh0I8+a5f32/bvN5Gu9xAFtq0lEEMf15Bs5hODromA16BF4gV676OyQRgjxSn3REkwRfbTF&#10;sizXxYTUekKlmePrw6tTbjN+12kVvncd6yBsIyO3kE/K5yGdxXYDdU/gB6MuNOAfWIxgXCx6g3qA&#10;AOJI5i+o0ShCxi4sFI4Fdp1ROvcQu6nKP7p5HsDr3EsUh/1NJv5/sOrbaef2lKir2T37J1Q/WTjc&#10;DeB6nQm8nH0cXJWkKibP9S0lXdjvSRymr9jGGDgGzCrMHY0JMvYn5iz2+Sa2noNQ8XFdfVqvVnEm&#10;KvqW6/XHPIwC6muyJw5fNI4iGY3kQGD6IezQuThWpCqXgtMTh0QN6mtCquzw0Vibp2udmBq5uqvK&#10;MmcwWtMmb4pj6g87S+IEaUHylxuNnrdhhEfXZrRBQ/v5Ygcw9tWO1a276JMkSfvH9QHb856uusUJ&#10;ZpqXbUsr8vaes3//E9tfAAAA//8DAFBLAwQUAAYACAAAACEAcQO3FdoAAAAGAQAADwAAAGRycy9k&#10;b3ducmV2LnhtbEyOy07DMBBF90j8gzWV2FGnQbRJGqdCPHYs2oLUrRsPSYQ9DrHbpH/fYQXL+9C9&#10;p9xMzoozDqHzpGAxT0Ag1d501Cj4/Hi7z0CEqMlo6wkVXDDAprq9KXVh/Eg7PO9jI3iEQqEVtDH2&#10;hZShbtHpMPc9EmdffnA6shwaaQY98rizMk2SpXS6I35odY/PLdbf+5NTkBjc9s37y2sW88Ou/rGj&#10;telWqbvZ9LQGEXGKf2X4xWd0qJjp6E9kgrAKcu6xmz2A4DRfLVcgjgrS9BFkVcr/+NUVAAD//wMA&#10;UEsBAi0AFAAGAAgAAAAhALaDOJL+AAAA4QEAABMAAAAAAAAAAAAAAAAAAAAAAFtDb250ZW50X1R5&#10;cGVzXS54bWxQSwECLQAUAAYACAAAACEAOP0h/9YAAACUAQAACwAAAAAAAAAAAAAAAAAvAQAAX3Jl&#10;bHMvLnJlbHNQSwECLQAUAAYACAAAACEAJqHpPr4BAABbAwAADgAAAAAAAAAAAAAAAAAuAgAAZHJz&#10;L2Uyb0RvYy54bWxQSwECLQAUAAYACAAAACEAcQO3FdoAAAAGAQAADwAAAAAAAAAAAAAAAAAYBAAA&#10;ZHJzL2Rvd25yZXYueG1sUEsFBgAAAAAEAAQA8wAAAB8FAAAAAA==&#10;" strokeweight="3pt"/>
            </w:pict>
          </mc:Fallback>
        </mc:AlternateContent>
      </w:r>
    </w:p>
    <w:p w14:paraId="7928574F" w14:textId="77777777" w:rsidR="00F456A0" w:rsidRPr="00DA4E51" w:rsidRDefault="00F456A0" w:rsidP="00F456A0">
      <w:pPr>
        <w:tabs>
          <w:tab w:val="left" w:pos="7834"/>
        </w:tabs>
        <w:spacing w:after="0" w:line="240" w:lineRule="auto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14:paraId="1BAA6DB5" w14:textId="77777777" w:rsidR="00F456A0" w:rsidRPr="00DA4E51" w:rsidRDefault="00F456A0" w:rsidP="00F456A0">
      <w:pPr>
        <w:tabs>
          <w:tab w:val="left" w:pos="783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 xml:space="preserve">Прошу предоставить питание с _________________по_____________________. </w:t>
      </w:r>
    </w:p>
    <w:p w14:paraId="743F83E7" w14:textId="77777777" w:rsidR="00F456A0" w:rsidRPr="00DA4E51" w:rsidRDefault="00F456A0" w:rsidP="00F456A0">
      <w:pPr>
        <w:tabs>
          <w:tab w:val="left" w:pos="783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DA4E51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>Документы в личном деле.</w:t>
      </w:r>
    </w:p>
    <w:p w14:paraId="43B43C3D" w14:textId="77777777" w:rsidR="00F456A0" w:rsidRPr="00DA4E51" w:rsidRDefault="00F456A0" w:rsidP="00F456A0">
      <w:pPr>
        <w:tabs>
          <w:tab w:val="left" w:pos="783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  <w:proofErr w:type="spellStart"/>
      <w:r w:rsidRPr="00DA4E51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>Дата______________Социальный</w:t>
      </w:r>
      <w:proofErr w:type="spellEnd"/>
      <w:r w:rsidRPr="00DA4E51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DA4E51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>педагог_____________________Т.А.Смирнова</w:t>
      </w:r>
      <w:proofErr w:type="spellEnd"/>
    </w:p>
    <w:p w14:paraId="13483DC7" w14:textId="69FEC88A" w:rsidR="00C64E22" w:rsidRPr="00F456A0" w:rsidRDefault="00F456A0" w:rsidP="00F456A0">
      <w:pPr>
        <w:tabs>
          <w:tab w:val="left" w:pos="1290"/>
        </w:tabs>
        <w:rPr>
          <w:rFonts w:ascii="Times New Roman" w:eastAsiaTheme="minorEastAsia" w:hAnsi="Times New Roman" w:cs="Times New Roman"/>
          <w:i/>
          <w:iCs/>
          <w:lang w:eastAsia="ru-RU"/>
        </w:rPr>
      </w:pPr>
      <w:r w:rsidRPr="009655D7">
        <w:rPr>
          <w:rFonts w:ascii="Times New Roman" w:eastAsiaTheme="minorEastAsia" w:hAnsi="Times New Roman" w:cs="Times New Roman"/>
          <w:lang w:eastAsia="ru-RU"/>
        </w:rPr>
        <w:tab/>
      </w:r>
      <w:r w:rsidRPr="009655D7">
        <w:rPr>
          <w:rFonts w:ascii="Times New Roman" w:eastAsiaTheme="minorEastAsia" w:hAnsi="Times New Roman" w:cs="Times New Roman"/>
          <w:i/>
          <w:iCs/>
          <w:lang w:eastAsia="ru-RU"/>
        </w:rPr>
        <w:t xml:space="preserve">                                  </w:t>
      </w:r>
    </w:p>
    <w:sectPr w:rsidR="00C64E22" w:rsidRPr="00F4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7"/>
    <w:rsid w:val="00764617"/>
    <w:rsid w:val="00C64E22"/>
    <w:rsid w:val="00F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11E2"/>
  <w15:chartTrackingRefBased/>
  <w15:docId w15:val="{6832AB1A-4553-4444-8CBB-56E8195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A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2023-06-29T11:30:00Z</dcterms:created>
  <dcterms:modified xsi:type="dcterms:W3CDTF">2023-06-29T11:30:00Z</dcterms:modified>
</cp:coreProperties>
</file>